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D92" w:rsidRDefault="00984D92" w:rsidP="00D223A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223A3" w:rsidRDefault="00D223A3" w:rsidP="00984D92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D223A3">
        <w:rPr>
          <w:rFonts w:ascii="ＭＳ Ｐ明朝" w:eastAsia="ＭＳ Ｐ明朝" w:hAnsi="ＭＳ Ｐ明朝"/>
          <w:sz w:val="24"/>
          <w:szCs w:val="24"/>
        </w:rPr>
        <w:t>年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223A3">
        <w:rPr>
          <w:rFonts w:ascii="ＭＳ Ｐ明朝" w:eastAsia="ＭＳ Ｐ明朝" w:hAnsi="ＭＳ Ｐ明朝"/>
          <w:sz w:val="24"/>
          <w:szCs w:val="24"/>
        </w:rPr>
        <w:t>月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223A3">
        <w:rPr>
          <w:rFonts w:ascii="ＭＳ Ｐ明朝" w:eastAsia="ＭＳ Ｐ明朝" w:hAnsi="ＭＳ Ｐ明朝"/>
          <w:sz w:val="24"/>
          <w:szCs w:val="24"/>
        </w:rPr>
        <w:t>日</w:t>
      </w:r>
      <w:r w:rsidR="00984D9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38605B" w:rsidRPr="00D223A3" w:rsidRDefault="0038605B" w:rsidP="00D223A3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D223A3" w:rsidRPr="00D223A3" w:rsidRDefault="00D223A3">
      <w:pPr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 xml:space="preserve"> 宇部市長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223A3">
        <w:rPr>
          <w:rFonts w:ascii="ＭＳ Ｐ明朝" w:eastAsia="ＭＳ Ｐ明朝" w:hAnsi="ＭＳ Ｐ明朝"/>
          <w:sz w:val="24"/>
          <w:szCs w:val="24"/>
        </w:rPr>
        <w:t>篠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﨑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圭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二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様</w:t>
      </w:r>
    </w:p>
    <w:p w:rsidR="00D223A3" w:rsidRPr="00D223A3" w:rsidRDefault="00D223A3">
      <w:pPr>
        <w:rPr>
          <w:rFonts w:ascii="ＭＳ Ｐ明朝" w:eastAsia="ＭＳ Ｐ明朝" w:hAnsi="ＭＳ Ｐ明朝"/>
          <w:sz w:val="24"/>
          <w:szCs w:val="24"/>
        </w:rPr>
      </w:pPr>
    </w:p>
    <w:p w:rsidR="00D223A3" w:rsidRPr="00D223A3" w:rsidRDefault="00D223A3">
      <w:pPr>
        <w:rPr>
          <w:rFonts w:ascii="ＭＳ Ｐ明朝" w:eastAsia="ＭＳ Ｐ明朝" w:hAnsi="ＭＳ Ｐ明朝"/>
          <w:sz w:val="24"/>
          <w:szCs w:val="24"/>
        </w:rPr>
      </w:pPr>
    </w:p>
    <w:p w:rsidR="00D223A3" w:rsidRPr="00610087" w:rsidRDefault="00610087" w:rsidP="000D52A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10087">
        <w:rPr>
          <w:rFonts w:ascii="ＭＳ Ｐ明朝" w:eastAsia="ＭＳ Ｐ明朝" w:hAnsi="ＭＳ Ｐ明朝"/>
          <w:sz w:val="24"/>
          <w:szCs w:val="24"/>
        </w:rPr>
        <w:t>確定申告に使用するので、主治医意見書のうち、令和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610087">
        <w:rPr>
          <w:rFonts w:ascii="ＭＳ Ｐ明朝" w:eastAsia="ＭＳ Ｐ明朝" w:hAnsi="ＭＳ Ｐ明朝"/>
          <w:sz w:val="24"/>
          <w:szCs w:val="24"/>
        </w:rPr>
        <w:t>年に使用し たおむつ代の医療費控除の証明に必要な事項について、確認願いま</w:t>
      </w:r>
      <w:r w:rsidRPr="00610087">
        <w:rPr>
          <w:rFonts w:ascii="ＭＳ Ｐ明朝" w:eastAsia="ＭＳ Ｐ明朝" w:hAnsi="ＭＳ Ｐ明朝" w:hint="eastAsia"/>
          <w:sz w:val="24"/>
          <w:szCs w:val="24"/>
        </w:rPr>
        <w:t>す。</w:t>
      </w:r>
      <w:r w:rsidR="00D223A3" w:rsidRPr="00610087">
        <w:rPr>
          <w:rFonts w:ascii="ＭＳ Ｐ明朝" w:eastAsia="ＭＳ Ｐ明朝" w:hAnsi="ＭＳ Ｐ明朝"/>
          <w:sz w:val="24"/>
          <w:szCs w:val="24"/>
        </w:rPr>
        <w:t xml:space="preserve"> </w:t>
      </w:r>
    </w:p>
    <w:p w:rsidR="00D223A3" w:rsidRDefault="00D223A3" w:rsidP="00D223A3">
      <w:pPr>
        <w:rPr>
          <w:rFonts w:ascii="ＭＳ Ｐ明朝" w:eastAsia="ＭＳ Ｐ明朝" w:hAnsi="ＭＳ Ｐ明朝"/>
          <w:sz w:val="24"/>
          <w:szCs w:val="24"/>
        </w:rPr>
      </w:pPr>
    </w:p>
    <w:p w:rsidR="00D223A3" w:rsidRDefault="00D223A3" w:rsidP="00D223A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</w:p>
    <w:p w:rsidR="00D223A3" w:rsidRDefault="00D223A3" w:rsidP="00D223A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</w:p>
    <w:p w:rsidR="00D223A3" w:rsidRDefault="00D223A3" w:rsidP="00D223A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被保険者番号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</w:p>
    <w:p w:rsidR="00984D92" w:rsidRDefault="00984D92" w:rsidP="00984D92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:rsidR="00610087" w:rsidRPr="00610087" w:rsidRDefault="00610087" w:rsidP="0061008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10087">
        <w:rPr>
          <w:rFonts w:ascii="ＭＳ Ｐ明朝" w:eastAsia="ＭＳ Ｐ明朝" w:hAnsi="ＭＳ Ｐ明朝"/>
          <w:sz w:val="24"/>
          <w:szCs w:val="24"/>
        </w:rPr>
        <w:t>※ おむつ代の医療費控除を受ける年数（該当するものに○）</w:t>
      </w:r>
    </w:p>
    <w:p w:rsidR="00610087" w:rsidRPr="00610087" w:rsidRDefault="00610087" w:rsidP="00610087">
      <w:pPr>
        <w:ind w:firstLineChars="100" w:firstLine="24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610087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610087">
        <w:rPr>
          <w:rFonts w:ascii="ＭＳ Ｐ明朝" w:eastAsia="ＭＳ Ｐ明朝" w:hAnsi="ＭＳ Ｐ明朝"/>
          <w:sz w:val="24"/>
          <w:szCs w:val="24"/>
        </w:rPr>
        <w:t>年目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10087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Pr="00610087">
        <w:rPr>
          <w:rFonts w:ascii="ＭＳ Ｐ明朝" w:eastAsia="ＭＳ Ｐ明朝" w:hAnsi="ＭＳ Ｐ明朝"/>
          <w:sz w:val="24"/>
          <w:szCs w:val="24"/>
        </w:rPr>
        <w:t>年目以降</w:t>
      </w:r>
    </w:p>
    <w:p w:rsidR="00D223A3" w:rsidRDefault="00D223A3" w:rsidP="00D223A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  <w:r w:rsidRPr="00D223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</w:t>
      </w:r>
      <w:r w:rsidRPr="00D223A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</w:p>
    <w:p w:rsidR="00D223A3" w:rsidRPr="00D223A3" w:rsidRDefault="00D223A3" w:rsidP="00D223A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D223A3" w:rsidRDefault="00D223A3" w:rsidP="00984D92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Pr="00D223A3">
        <w:rPr>
          <w:rFonts w:ascii="ＭＳ Ｐ明朝" w:eastAsia="ＭＳ Ｐ明朝" w:hAnsi="ＭＳ Ｐ明朝"/>
          <w:sz w:val="24"/>
          <w:szCs w:val="24"/>
        </w:rPr>
        <w:t>年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223A3">
        <w:rPr>
          <w:rFonts w:ascii="ＭＳ Ｐ明朝" w:eastAsia="ＭＳ Ｐ明朝" w:hAnsi="ＭＳ Ｐ明朝"/>
          <w:sz w:val="24"/>
          <w:szCs w:val="24"/>
        </w:rPr>
        <w:t>月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D223A3">
        <w:rPr>
          <w:rFonts w:ascii="ＭＳ Ｐ明朝" w:eastAsia="ＭＳ Ｐ明朝" w:hAnsi="ＭＳ Ｐ明朝"/>
          <w:sz w:val="24"/>
          <w:szCs w:val="24"/>
        </w:rPr>
        <w:t>日</w:t>
      </w:r>
      <w:r w:rsidR="00984D92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38605B" w:rsidRDefault="0038605B" w:rsidP="0038605B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D223A3" w:rsidRDefault="00D223A3" w:rsidP="00D223A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住所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</w:p>
    <w:p w:rsidR="00D223A3" w:rsidRDefault="00D223A3" w:rsidP="00D223A3">
      <w:pPr>
        <w:wordWrap w:val="0"/>
        <w:jc w:val="lef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様　</w:t>
      </w:r>
    </w:p>
    <w:p w:rsidR="00D223A3" w:rsidRPr="00D223A3" w:rsidRDefault="00D223A3" w:rsidP="00D223A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</w:p>
    <w:p w:rsidR="00D223A3" w:rsidRDefault="00D223A3" w:rsidP="00D223A3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宇部市長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223A3">
        <w:rPr>
          <w:rFonts w:ascii="ＭＳ Ｐ明朝" w:eastAsia="ＭＳ Ｐ明朝" w:hAnsi="ＭＳ Ｐ明朝"/>
          <w:sz w:val="24"/>
          <w:szCs w:val="24"/>
        </w:rPr>
        <w:t>篠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﨑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圭</w:t>
      </w:r>
      <w:r w:rsidRP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23A3">
        <w:rPr>
          <w:rFonts w:ascii="ＭＳ Ｐ明朝" w:eastAsia="ＭＳ Ｐ明朝" w:hAnsi="ＭＳ Ｐ明朝"/>
          <w:sz w:val="24"/>
          <w:szCs w:val="24"/>
        </w:rPr>
        <w:t>二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8605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D223A3" w:rsidRDefault="00D223A3" w:rsidP="00D223A3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D223A3" w:rsidRDefault="00D223A3" w:rsidP="00D223A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D223A3" w:rsidRDefault="00D223A3" w:rsidP="00D223A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貴方からの申出に基づき、</w:t>
      </w:r>
      <w:r w:rsidR="000D52AF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Pr="00D223A3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223A3">
        <w:rPr>
          <w:rFonts w:ascii="ＭＳ Ｐ明朝" w:eastAsia="ＭＳ Ｐ明朝" w:hAnsi="ＭＳ Ｐ明朝"/>
          <w:sz w:val="24"/>
          <w:szCs w:val="24"/>
        </w:rPr>
        <w:t xml:space="preserve">年に使用したおむつ代の医療費控除の証明に必要な事項について、貴方の主治医意見書を確認したところ、以下のとおりです。 </w:t>
      </w:r>
    </w:p>
    <w:p w:rsidR="00D223A3" w:rsidRDefault="00D223A3" w:rsidP="00D223A3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D223A3" w:rsidRDefault="00D223A3" w:rsidP="00D223A3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 w:hint="eastAsia"/>
          <w:sz w:val="24"/>
          <w:szCs w:val="24"/>
        </w:rPr>
        <w:t>主治医</w:t>
      </w:r>
      <w:r w:rsidRPr="00D223A3">
        <w:rPr>
          <w:rFonts w:ascii="ＭＳ Ｐ明朝" w:eastAsia="ＭＳ Ｐ明朝" w:hAnsi="ＭＳ Ｐ明朝"/>
          <w:sz w:val="24"/>
          <w:szCs w:val="24"/>
        </w:rPr>
        <w:t>意見書の作成日</w:t>
      </w:r>
    </w:p>
    <w:p w:rsidR="00D223A3" w:rsidRPr="00D223A3" w:rsidRDefault="000D52AF" w:rsidP="00D223A3">
      <w:pPr>
        <w:pStyle w:val="a3"/>
        <w:ind w:leftChars="0" w:left="360"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="00D223A3" w:rsidRPr="00D223A3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D223A3" w:rsidRPr="00D223A3">
        <w:rPr>
          <w:rFonts w:ascii="ＭＳ Ｐ明朝" w:eastAsia="ＭＳ Ｐ明朝" w:hAnsi="ＭＳ Ｐ明朝"/>
          <w:sz w:val="24"/>
          <w:szCs w:val="24"/>
        </w:rPr>
        <w:t>月</w:t>
      </w:r>
      <w:r w:rsidR="00D223A3" w:rsidRP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D223A3" w:rsidRPr="00D223A3">
        <w:rPr>
          <w:rFonts w:ascii="ＭＳ Ｐ明朝" w:eastAsia="ＭＳ Ｐ明朝" w:hAnsi="ＭＳ Ｐ明朝"/>
          <w:sz w:val="24"/>
          <w:szCs w:val="24"/>
        </w:rPr>
        <w:t>日</w:t>
      </w:r>
    </w:p>
    <w:p w:rsidR="00D223A3" w:rsidRPr="00D223A3" w:rsidRDefault="00D223A3" w:rsidP="00D223A3">
      <w:pPr>
        <w:pStyle w:val="a3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要介護認定の有効期間</w:t>
      </w:r>
    </w:p>
    <w:p w:rsidR="00D223A3" w:rsidRDefault="000D52AF" w:rsidP="00D223A3">
      <w:pPr>
        <w:pStyle w:val="a3"/>
        <w:ind w:leftChars="0" w:left="360" w:firstLineChars="200" w:firstLine="4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="00D223A3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D223A3" w:rsidRPr="00D223A3">
        <w:rPr>
          <w:rFonts w:ascii="ＭＳ Ｐ明朝" w:eastAsia="ＭＳ Ｐ明朝" w:hAnsi="ＭＳ Ｐ明朝"/>
          <w:sz w:val="24"/>
          <w:szCs w:val="24"/>
        </w:rPr>
        <w:t>月</w:t>
      </w:r>
      <w:r w:rsid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D223A3" w:rsidRPr="00D223A3">
        <w:rPr>
          <w:rFonts w:ascii="ＭＳ Ｐ明朝" w:eastAsia="ＭＳ Ｐ明朝" w:hAnsi="ＭＳ Ｐ明朝"/>
          <w:sz w:val="24"/>
          <w:szCs w:val="24"/>
        </w:rPr>
        <w:t>日 ～</w:t>
      </w:r>
      <w:r w:rsidR="00D223A3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D223A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223A3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D223A3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D223A3" w:rsidRPr="00D223A3">
        <w:rPr>
          <w:rFonts w:ascii="ＭＳ Ｐ明朝" w:eastAsia="ＭＳ Ｐ明朝" w:hAnsi="ＭＳ Ｐ明朝"/>
          <w:sz w:val="24"/>
          <w:szCs w:val="24"/>
        </w:rPr>
        <w:t>月</w:t>
      </w:r>
      <w:r w:rsidR="00D223A3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D223A3" w:rsidRPr="00D223A3">
        <w:rPr>
          <w:rFonts w:ascii="ＭＳ Ｐ明朝" w:eastAsia="ＭＳ Ｐ明朝" w:hAnsi="ＭＳ Ｐ明朝"/>
          <w:sz w:val="24"/>
          <w:szCs w:val="24"/>
        </w:rPr>
        <w:t>日</w:t>
      </w:r>
    </w:p>
    <w:p w:rsidR="00D223A3" w:rsidRPr="00D223A3" w:rsidRDefault="00D223A3" w:rsidP="00D223A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３．</w:t>
      </w:r>
      <w:r w:rsidRPr="00D223A3">
        <w:rPr>
          <w:rFonts w:ascii="ＭＳ Ｐ明朝" w:eastAsia="ＭＳ Ｐ明朝" w:hAnsi="ＭＳ Ｐ明朝"/>
          <w:sz w:val="24"/>
          <w:szCs w:val="24"/>
        </w:rPr>
        <w:t>障害老人の日常生活自立度(寝たきり度) (該当するものに○)</w:t>
      </w:r>
    </w:p>
    <w:p w:rsidR="00D223A3" w:rsidRPr="00984D92" w:rsidRDefault="00D223A3" w:rsidP="00984D92">
      <w:pPr>
        <w:ind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 w:rsidRPr="00984D92">
        <w:rPr>
          <w:rFonts w:ascii="ＭＳ Ｐ明朝" w:eastAsia="ＭＳ Ｐ明朝" w:hAnsi="ＭＳ Ｐ明朝"/>
          <w:sz w:val="24"/>
          <w:szCs w:val="24"/>
        </w:rPr>
        <w:t>Ｂ１</w:t>
      </w:r>
      <w:r w:rsidRPr="00984D9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84D92">
        <w:rPr>
          <w:rFonts w:ascii="ＭＳ Ｐ明朝" w:eastAsia="ＭＳ Ｐ明朝" w:hAnsi="ＭＳ Ｐ明朝"/>
          <w:sz w:val="24"/>
          <w:szCs w:val="24"/>
        </w:rPr>
        <w:t>Ｂ２</w:t>
      </w:r>
      <w:r w:rsidRPr="00984D9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84D92">
        <w:rPr>
          <w:rFonts w:ascii="ＭＳ Ｐ明朝" w:eastAsia="ＭＳ Ｐ明朝" w:hAnsi="ＭＳ Ｐ明朝"/>
          <w:sz w:val="24"/>
          <w:szCs w:val="24"/>
        </w:rPr>
        <w:t>Ｃ１</w:t>
      </w:r>
      <w:r w:rsidRPr="00984D92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984D92">
        <w:rPr>
          <w:rFonts w:ascii="ＭＳ Ｐ明朝" w:eastAsia="ＭＳ Ｐ明朝" w:hAnsi="ＭＳ Ｐ明朝"/>
          <w:sz w:val="24"/>
          <w:szCs w:val="24"/>
        </w:rPr>
        <w:t>Ｃ２</w:t>
      </w:r>
    </w:p>
    <w:p w:rsidR="00D223A3" w:rsidRPr="00984D92" w:rsidRDefault="00984D92" w:rsidP="00D223A3">
      <w:pPr>
        <w:pStyle w:val="a3"/>
        <w:numPr>
          <w:ilvl w:val="0"/>
          <w:numId w:val="2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984D92">
        <w:rPr>
          <w:rFonts w:ascii="ＭＳ Ｐ明朝" w:eastAsia="ＭＳ Ｐ明朝" w:hAnsi="ＭＳ Ｐ明朝"/>
          <w:sz w:val="24"/>
          <w:szCs w:val="24"/>
        </w:rPr>
        <w:t>失禁への対応としてのカテーテル使用又は尿失禁の発生若しくは発生可能性</w:t>
      </w:r>
    </w:p>
    <w:p w:rsidR="00D223A3" w:rsidRDefault="00D223A3" w:rsidP="00984D92">
      <w:pPr>
        <w:ind w:firstLineChars="400" w:firstLine="960"/>
        <w:jc w:val="left"/>
        <w:rPr>
          <w:rFonts w:ascii="ＭＳ Ｐ明朝" w:eastAsia="ＭＳ Ｐ明朝" w:hAnsi="ＭＳ Ｐ明朝"/>
          <w:sz w:val="24"/>
          <w:szCs w:val="24"/>
        </w:rPr>
      </w:pPr>
      <w:r w:rsidRPr="00D223A3">
        <w:rPr>
          <w:rFonts w:ascii="ＭＳ Ｐ明朝" w:eastAsia="ＭＳ Ｐ明朝" w:hAnsi="ＭＳ Ｐ明朝"/>
          <w:sz w:val="24"/>
          <w:szCs w:val="24"/>
        </w:rPr>
        <w:t>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り</w:t>
      </w:r>
    </w:p>
    <w:p w:rsidR="00984D92" w:rsidRDefault="00984D92" w:rsidP="00D223A3">
      <w:pPr>
        <w:ind w:firstLineChars="600" w:firstLine="14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p w:rsidR="00984D92" w:rsidRPr="00610087" w:rsidRDefault="00984D92" w:rsidP="00984D92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10087">
        <w:rPr>
          <w:rFonts w:ascii="ＭＳ Ｐ明朝" w:eastAsia="ＭＳ Ｐ明朝" w:hAnsi="ＭＳ Ｐ明朝"/>
          <w:sz w:val="24"/>
          <w:szCs w:val="24"/>
        </w:rPr>
        <w:lastRenderedPageBreak/>
        <w:t>※ おむつ代の医療費控除を受ける年数（該当するものに○）</w:t>
      </w:r>
    </w:p>
    <w:p w:rsidR="00984D92" w:rsidRPr="00610087" w:rsidRDefault="00984D92" w:rsidP="00984D92">
      <w:pPr>
        <w:ind w:firstLineChars="100" w:firstLine="240"/>
        <w:jc w:val="left"/>
        <w:rPr>
          <w:rFonts w:ascii="ＭＳ Ｐ明朝" w:eastAsia="ＭＳ Ｐ明朝" w:hAnsi="ＭＳ Ｐ明朝" w:hint="eastAsia"/>
          <w:sz w:val="24"/>
          <w:szCs w:val="24"/>
        </w:rPr>
      </w:pPr>
      <w:r w:rsidRPr="00610087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Pr="00610087">
        <w:rPr>
          <w:rFonts w:ascii="ＭＳ Ｐ明朝" w:eastAsia="ＭＳ Ｐ明朝" w:hAnsi="ＭＳ Ｐ明朝"/>
          <w:sz w:val="24"/>
          <w:szCs w:val="24"/>
        </w:rPr>
        <w:t>年目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610087">
        <w:rPr>
          <w:rFonts w:ascii="ＭＳ Ｐ明朝" w:eastAsia="ＭＳ Ｐ明朝" w:hAnsi="ＭＳ Ｐ明朝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２</w:t>
      </w:r>
      <w:r w:rsidRPr="00610087">
        <w:rPr>
          <w:rFonts w:ascii="ＭＳ Ｐ明朝" w:eastAsia="ＭＳ Ｐ明朝" w:hAnsi="ＭＳ Ｐ明朝"/>
          <w:sz w:val="24"/>
          <w:szCs w:val="24"/>
        </w:rPr>
        <w:t>年目以降</w:t>
      </w:r>
    </w:p>
    <w:p w:rsidR="00984D92" w:rsidRPr="00D223A3" w:rsidRDefault="00984D92" w:rsidP="00D223A3">
      <w:pPr>
        <w:ind w:firstLineChars="600" w:firstLine="1440"/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sectPr w:rsidR="00984D92" w:rsidRPr="00D223A3" w:rsidSect="00984D9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1280"/>
    <w:multiLevelType w:val="hybridMultilevel"/>
    <w:tmpl w:val="7502439E"/>
    <w:lvl w:ilvl="0" w:tplc="C47203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7433F"/>
    <w:multiLevelType w:val="hybridMultilevel"/>
    <w:tmpl w:val="2362CE9A"/>
    <w:lvl w:ilvl="0" w:tplc="BBFC49DE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A3"/>
    <w:rsid w:val="000D52AF"/>
    <w:rsid w:val="0038605B"/>
    <w:rsid w:val="003F639C"/>
    <w:rsid w:val="00610087"/>
    <w:rsid w:val="00984D92"/>
    <w:rsid w:val="00992707"/>
    <w:rsid w:val="00D2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9389B"/>
  <w15:chartTrackingRefBased/>
  <w15:docId w15:val="{0B239E00-7C5C-4039-9C82-8610AC8E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綿谷 丈久</dc:creator>
  <cp:keywords/>
  <dc:description/>
  <cp:lastModifiedBy>綿谷 丈久</cp:lastModifiedBy>
  <cp:revision>3</cp:revision>
  <dcterms:created xsi:type="dcterms:W3CDTF">2025-01-07T00:43:00Z</dcterms:created>
  <dcterms:modified xsi:type="dcterms:W3CDTF">2025-01-07T00:56:00Z</dcterms:modified>
</cp:coreProperties>
</file>